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CACF0" w14:textId="28F9748C" w:rsidR="00D32B05" w:rsidRPr="00185095" w:rsidRDefault="00185095">
      <w:pPr>
        <w:rPr>
          <w:lang w:val="en-GB"/>
        </w:rPr>
      </w:pPr>
      <w:r>
        <w:rPr>
          <w:lang w:val="en-GB"/>
        </w:rPr>
        <w:t>19-10-2020</w:t>
      </w:r>
    </w:p>
    <w:p w14:paraId="234C062C" w14:textId="36958E71" w:rsidR="00185095" w:rsidRDefault="00185095"/>
    <w:p w14:paraId="22865154" w14:textId="77777777" w:rsidR="00185095" w:rsidRDefault="00185095"/>
    <w:p w14:paraId="39CA178C" w14:textId="77777777" w:rsidR="00185095" w:rsidRDefault="00185095">
      <w:hyperlink r:id="rId4" w:tgtFrame="_blank" w:history="1">
        <w:r>
          <w:rPr>
            <w:rStyle w:val="-"/>
            <w:rFonts w:ascii="Verdana" w:hAnsi="Verdana"/>
            <w:color w:val="0000CC"/>
            <w:sz w:val="18"/>
            <w:szCs w:val="18"/>
            <w:shd w:val="clear" w:color="auto" w:fill="FFFFFF"/>
          </w:rPr>
          <w:t>https://upatras-gr.zoom.us/rec/share/yx26h7VmiSNHcfbPtXW2BMommxZRJMx-EZ3nbWWKHVa8x3huuSD7dFBh-KXLqhAA.cKRRyHk1kG5BjArW</w:t>
        </w:r>
      </w:hyperlink>
    </w:p>
    <w:p w14:paraId="38AD4AE6" w14:textId="77777777" w:rsidR="00185095" w:rsidRDefault="00185095"/>
    <w:p w14:paraId="4CA90C7D" w14:textId="18F6371E" w:rsidR="00185095" w:rsidRDefault="00185095"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Passcode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: p!zF0ixx</w:t>
      </w:r>
    </w:p>
    <w:sectPr w:rsidR="00185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95"/>
    <w:rsid w:val="0008105C"/>
    <w:rsid w:val="00121E52"/>
    <w:rsid w:val="00185095"/>
    <w:rsid w:val="007C716C"/>
    <w:rsid w:val="008F5348"/>
    <w:rsid w:val="00BE5F23"/>
    <w:rsid w:val="00D3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F08E0"/>
  <w15:chartTrackingRefBased/>
  <w15:docId w15:val="{3ECBA81D-505E-4F28-9A6C-5FFD291C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8"/>
        <w:lang w:val="en-GB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05C"/>
    <w:pPr>
      <w:spacing w:after="200" w:line="360" w:lineRule="auto"/>
      <w:ind w:firstLine="720"/>
      <w:jc w:val="both"/>
    </w:pPr>
    <w:rPr>
      <w:rFonts w:cs="Times New Roman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dth60">
    <w:name w:val="width60"/>
    <w:basedOn w:val="a"/>
    <w:rsid w:val="007C716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character" w:customStyle="1" w:styleId="itemaccessionnumber">
    <w:name w:val="itemaccessionnumber"/>
    <w:basedOn w:val="a0"/>
    <w:rsid w:val="007C716C"/>
  </w:style>
  <w:style w:type="paragraph" w:styleId="a3">
    <w:name w:val="footnote text"/>
    <w:basedOn w:val="a"/>
    <w:link w:val="Char"/>
    <w:uiPriority w:val="99"/>
    <w:semiHidden/>
    <w:unhideWhenUsed/>
    <w:rsid w:val="007C716C"/>
    <w:pPr>
      <w:spacing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7C716C"/>
    <w:rPr>
      <w:rFonts w:ascii="Times New Roman" w:hAnsi="Times New Roman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7C716C"/>
    <w:rPr>
      <w:vertAlign w:val="superscript"/>
    </w:rPr>
  </w:style>
  <w:style w:type="paragraph" w:styleId="a5">
    <w:name w:val="envelope return"/>
    <w:basedOn w:val="a"/>
    <w:next w:val="a"/>
    <w:autoRedefine/>
    <w:uiPriority w:val="99"/>
    <w:semiHidden/>
    <w:unhideWhenUsed/>
    <w:rsid w:val="00BE5F23"/>
    <w:rPr>
      <w:rFonts w:eastAsiaTheme="majorEastAsia" w:cstheme="majorBidi"/>
      <w:szCs w:val="20"/>
    </w:rPr>
  </w:style>
  <w:style w:type="character" w:styleId="-">
    <w:name w:val="Hyperlink"/>
    <w:basedOn w:val="a0"/>
    <w:uiPriority w:val="99"/>
    <w:semiHidden/>
    <w:unhideWhenUsed/>
    <w:rsid w:val="00185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patras-gr.zoom.us/rec/share/yx26h7VmiSNHcfbPtXW2BMommxZRJMx-EZ3nbWWKHVa8x3huuSD7dFBh-KXLqhAA.cKRRyHk1kG5BjArW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Λίπκα Μιχαήλ</dc:creator>
  <cp:keywords/>
  <dc:description/>
  <cp:lastModifiedBy>Λίπκα Μιχαήλ</cp:lastModifiedBy>
  <cp:revision>1</cp:revision>
  <dcterms:created xsi:type="dcterms:W3CDTF">2020-10-20T06:33:00Z</dcterms:created>
  <dcterms:modified xsi:type="dcterms:W3CDTF">2020-10-20T06:35:00Z</dcterms:modified>
</cp:coreProperties>
</file>