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53" w:rsidRDefault="00F95953" w:rsidP="00BB23D7">
      <w:pPr>
        <w:rPr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936"/>
      </w:tblGrid>
      <w:tr w:rsidR="007F7782" w:rsidTr="00102A49">
        <w:tc>
          <w:tcPr>
            <w:tcW w:w="9936" w:type="dxa"/>
            <w:shd w:val="clear" w:color="auto" w:fill="auto"/>
          </w:tcPr>
          <w:p w:rsidR="007F7782" w:rsidRPr="00102A49" w:rsidRDefault="007F7782" w:rsidP="00102A49">
            <w:pPr>
              <w:spacing w:line="360" w:lineRule="auto"/>
              <w:ind w:firstLine="720"/>
              <w:rPr>
                <w:b/>
                <w:bCs/>
              </w:rPr>
            </w:pPr>
          </w:p>
          <w:tbl>
            <w:tblPr>
              <w:tblW w:w="0" w:type="auto"/>
              <w:jc w:val="center"/>
              <w:tblInd w:w="10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20"/>
              <w:gridCol w:w="2520"/>
            </w:tblGrid>
            <w:tr w:rsidR="008C58B9" w:rsidTr="008C58B9">
              <w:trPr>
                <w:jc w:val="center"/>
              </w:trPr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C58B9" w:rsidRDefault="008C58B9" w:rsidP="008C58B9">
                  <w:pPr>
                    <w:pStyle w:val="1"/>
                  </w:pPr>
                  <w:r>
                    <w:t>ΑΠΟΔΕΙΞΗ ΕΙΣΠΡΑΞΗΣ ΕΥΡΩ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C58B9" w:rsidRDefault="008C58B9" w:rsidP="008C58B9">
                  <w:pPr>
                    <w:jc w:val="right"/>
                  </w:pPr>
                  <w:r>
                    <w:rPr>
                      <w:b/>
                      <w:bCs/>
                    </w:rPr>
                    <w:t>€</w:t>
                  </w:r>
                </w:p>
              </w:tc>
            </w:tr>
          </w:tbl>
          <w:p w:rsidR="008C58B9" w:rsidRPr="00102A49" w:rsidRDefault="008C58B9" w:rsidP="00102A49">
            <w:pPr>
              <w:spacing w:line="360" w:lineRule="auto"/>
              <w:ind w:firstLine="720"/>
              <w:rPr>
                <w:b/>
                <w:bCs/>
              </w:rPr>
            </w:pPr>
          </w:p>
          <w:p w:rsidR="007F7782" w:rsidRPr="00102A49" w:rsidRDefault="007F7782" w:rsidP="00102A49">
            <w:pPr>
              <w:spacing w:line="360" w:lineRule="auto"/>
              <w:ind w:firstLine="720"/>
              <w:jc w:val="both"/>
              <w:rPr>
                <w:b/>
                <w:bCs/>
              </w:rPr>
            </w:pPr>
          </w:p>
          <w:p w:rsidR="007F7782" w:rsidRPr="00102A49" w:rsidRDefault="007F7782" w:rsidP="00102A49">
            <w:pPr>
              <w:spacing w:line="360" w:lineRule="auto"/>
              <w:jc w:val="both"/>
              <w:rPr>
                <w:bCs/>
              </w:rPr>
            </w:pPr>
            <w:r w:rsidRPr="00102A49">
              <w:rPr>
                <w:bCs/>
              </w:rPr>
              <w:t>Ο/Η κάτωθι υπογεγραμμένος/η ………</w:t>
            </w:r>
            <w:r w:rsidRPr="00102A49">
              <w:rPr>
                <w:bCs/>
                <w:noProof/>
              </w:rPr>
              <w:t>…………………………………….</w:t>
            </w:r>
            <w:r w:rsidRPr="00102A49">
              <w:rPr>
                <w:bCs/>
              </w:rPr>
              <w:t xml:space="preserve">.................…..έλαβα από: </w:t>
            </w:r>
          </w:p>
          <w:p w:rsidR="007F7782" w:rsidRDefault="007F7782" w:rsidP="00102A49">
            <w:pPr>
              <w:spacing w:line="360" w:lineRule="auto"/>
              <w:jc w:val="both"/>
            </w:pPr>
            <w:r w:rsidRPr="00102A49">
              <w:rPr>
                <w:b/>
              </w:rPr>
              <w:t>Επιτροπή Ερευνών, Πανεπιστημίου Πατρών</w:t>
            </w:r>
            <w:r>
              <w:t xml:space="preserve"> που εδρεύει στη </w:t>
            </w:r>
            <w:r w:rsidRPr="00102A49">
              <w:rPr>
                <w:b/>
              </w:rPr>
              <w:t>Πανεπιστημιούπολη</w:t>
            </w:r>
            <w:r>
              <w:t xml:space="preserve"> </w:t>
            </w:r>
            <w:r w:rsidRPr="00102A49">
              <w:rPr>
                <w:b/>
                <w:bCs/>
              </w:rPr>
              <w:t>Πατρών – Ρίο, το ποσό των  € </w:t>
            </w:r>
            <w:r w:rsidRPr="00102A49">
              <w:rPr>
                <w:bCs/>
                <w:vertAlign w:val="superscript"/>
              </w:rPr>
              <w:t>(ολογράφως)</w:t>
            </w:r>
            <w:r w:rsidR="003904FE" w:rsidRPr="00102A49">
              <w:rPr>
                <w:bCs/>
                <w:vertAlign w:val="superscript"/>
              </w:rPr>
              <w:t xml:space="preserve"> </w:t>
            </w:r>
            <w:r w:rsidRPr="00102A49">
              <w:rPr>
                <w:shd w:val="clear" w:color="auto" w:fill="B3B3B3"/>
              </w:rPr>
              <w:t>…</w:t>
            </w:r>
            <w:r w:rsidR="003904FE" w:rsidRPr="00102A49">
              <w:rPr>
                <w:shd w:val="clear" w:color="auto" w:fill="B3B3B3"/>
              </w:rPr>
              <w:t>..</w:t>
            </w:r>
            <w:r w:rsidRPr="00102A49">
              <w:rPr>
                <w:shd w:val="clear" w:color="auto" w:fill="B3B3B3"/>
              </w:rPr>
              <w:t>.…</w:t>
            </w:r>
            <w:r w:rsidR="0047440A">
              <w:rPr>
                <w:shd w:val="clear" w:color="auto" w:fill="B3B3B3"/>
              </w:rPr>
              <w:t>…………………………………</w:t>
            </w:r>
            <w:r w:rsidR="00655722">
              <w:rPr>
                <w:shd w:val="clear" w:color="auto" w:fill="B3B3B3"/>
              </w:rPr>
              <w:t>……</w:t>
            </w:r>
            <w:r w:rsidRPr="00102A49">
              <w:rPr>
                <w:shd w:val="clear" w:color="auto" w:fill="B3B3B3"/>
              </w:rPr>
              <w:t>……………….………….</w:t>
            </w:r>
          </w:p>
          <w:p w:rsidR="00A352C7" w:rsidRPr="00102A49" w:rsidRDefault="007F7782" w:rsidP="00102A49">
            <w:pPr>
              <w:spacing w:line="360" w:lineRule="auto"/>
              <w:jc w:val="both"/>
              <w:rPr>
                <w:b/>
                <w:bCs/>
              </w:rPr>
            </w:pPr>
            <w:r w:rsidRPr="00102A49">
              <w:rPr>
                <w:bCs/>
              </w:rPr>
              <w:t>για τη συμμετοχή μου στο έργο</w:t>
            </w:r>
            <w:r w:rsidRPr="00102A49">
              <w:rPr>
                <w:b/>
                <w:bCs/>
              </w:rPr>
              <w:t xml:space="preserve"> με Φ.Κ.: </w:t>
            </w:r>
            <w:r w:rsidRPr="00102A49">
              <w:rPr>
                <w:bCs/>
              </w:rPr>
              <w:t>…</w:t>
            </w:r>
            <w:r w:rsidR="0047440A">
              <w:rPr>
                <w:bCs/>
              </w:rPr>
              <w:t>……………</w:t>
            </w:r>
            <w:r w:rsidR="0047440A" w:rsidRPr="0047440A">
              <w:rPr>
                <w:bCs/>
              </w:rPr>
              <w:t>.</w:t>
            </w:r>
            <w:r w:rsidRPr="00102A49">
              <w:rPr>
                <w:bCs/>
              </w:rPr>
              <w:t>……</w:t>
            </w:r>
            <w:r w:rsidRPr="00102A49">
              <w:rPr>
                <w:b/>
                <w:bCs/>
              </w:rPr>
              <w:t xml:space="preserve"> και </w:t>
            </w:r>
            <w:r w:rsidRPr="00102A49">
              <w:rPr>
                <w:b/>
                <w:bCs/>
                <w:lang w:val="en-US"/>
              </w:rPr>
              <w:t>MIS</w:t>
            </w:r>
            <w:r w:rsidRPr="00102A49">
              <w:rPr>
                <w:b/>
                <w:bCs/>
              </w:rPr>
              <w:t xml:space="preserve">: </w:t>
            </w:r>
            <w:r w:rsidRPr="00102A49">
              <w:rPr>
                <w:bCs/>
              </w:rPr>
              <w:t>…</w:t>
            </w:r>
            <w:r w:rsidR="0047440A" w:rsidRPr="00126224">
              <w:rPr>
                <w:b/>
                <w:bCs/>
              </w:rPr>
              <w:t>5030937</w:t>
            </w:r>
            <w:r w:rsidRPr="00102A49">
              <w:rPr>
                <w:bCs/>
              </w:rPr>
              <w:t xml:space="preserve">…… </w:t>
            </w:r>
            <w:r w:rsidR="00A352C7" w:rsidRPr="00102A49">
              <w:rPr>
                <w:bCs/>
              </w:rPr>
              <w:t>και ειδικότερα στο</w:t>
            </w:r>
            <w:r w:rsidR="00A352C7" w:rsidRPr="00102A49">
              <w:rPr>
                <w:b/>
                <w:bCs/>
              </w:rPr>
              <w:t xml:space="preserve"> Π.Ε/Δράση/Φάση: </w:t>
            </w:r>
            <w:r w:rsidR="00A352C7" w:rsidRPr="00102A49">
              <w:rPr>
                <w:bCs/>
              </w:rPr>
              <w:t>…</w:t>
            </w:r>
            <w:r w:rsidR="00655722">
              <w:rPr>
                <w:bCs/>
              </w:rPr>
              <w:t>….</w:t>
            </w:r>
            <w:r w:rsidR="00A352C7" w:rsidRPr="00102A49">
              <w:rPr>
                <w:bCs/>
              </w:rPr>
              <w:t>…</w:t>
            </w:r>
            <w:r w:rsidR="00126224">
              <w:rPr>
                <w:bCs/>
                <w:lang w:val="en-US"/>
              </w:rPr>
              <w:t>1.2…….</w:t>
            </w:r>
            <w:r w:rsidR="00A352C7" w:rsidRPr="00102A49">
              <w:rPr>
                <w:bCs/>
              </w:rPr>
              <w:t>……</w:t>
            </w:r>
            <w:r w:rsidR="0047440A">
              <w:rPr>
                <w:bCs/>
                <w:lang w:val="en-US"/>
              </w:rPr>
              <w:t>..</w:t>
            </w:r>
            <w:r w:rsidR="00A352C7" w:rsidRPr="00102A49">
              <w:rPr>
                <w:bCs/>
              </w:rPr>
              <w:t>……………………………</w:t>
            </w:r>
            <w:r w:rsidR="0047440A" w:rsidRPr="0047440A">
              <w:rPr>
                <w:bCs/>
              </w:rPr>
              <w:t>..</w:t>
            </w:r>
            <w:r w:rsidR="00A352C7" w:rsidRPr="00102A49">
              <w:rPr>
                <w:bCs/>
              </w:rPr>
              <w:t>………...…</w:t>
            </w:r>
          </w:p>
          <w:p w:rsidR="007F7782" w:rsidRPr="003C61FB" w:rsidRDefault="00A352C7" w:rsidP="00102A49">
            <w:pPr>
              <w:spacing w:line="360" w:lineRule="auto"/>
              <w:jc w:val="both"/>
            </w:pPr>
            <w:r w:rsidRPr="00102A49">
              <w:rPr>
                <w:bCs/>
              </w:rPr>
              <w:t xml:space="preserve">…………………………………………………………………………………………………….......... </w:t>
            </w:r>
            <w:r w:rsidR="007F7782" w:rsidRPr="00102A49">
              <w:rPr>
                <w:bCs/>
              </w:rPr>
              <w:t xml:space="preserve">κατά το χρονικό διάστημα </w:t>
            </w:r>
            <w:r w:rsidR="00655722">
              <w:rPr>
                <w:bCs/>
              </w:rPr>
              <w:t>από…………………………..</w:t>
            </w:r>
          </w:p>
          <w:p w:rsidR="007F7782" w:rsidRPr="00102A49" w:rsidRDefault="007F7782" w:rsidP="00102A49">
            <w:pPr>
              <w:jc w:val="both"/>
              <w:rPr>
                <w:b/>
                <w:bCs/>
              </w:rPr>
            </w:pPr>
            <w:r w:rsidRPr="00102A49">
              <w:rPr>
                <w:b/>
                <w:bCs/>
              </w:rPr>
              <w:t>  </w:t>
            </w: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  <w:r w:rsidRPr="00102A49">
              <w:rPr>
                <w:b/>
                <w:i/>
              </w:rPr>
              <w:t>Ημερομηνία: …/…/ 201..</w:t>
            </w: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  <w:r w:rsidRPr="00102A49">
              <w:rPr>
                <w:b/>
                <w:i/>
              </w:rPr>
              <w:t>Ο/Η Λαβών/ούσα</w:t>
            </w: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</w:p>
          <w:p w:rsidR="007F7782" w:rsidRPr="00102A49" w:rsidRDefault="007F7782" w:rsidP="00102A49">
            <w:pPr>
              <w:jc w:val="center"/>
              <w:rPr>
                <w:b/>
                <w:i/>
              </w:rPr>
            </w:pPr>
          </w:p>
          <w:p w:rsidR="007F7782" w:rsidRPr="00102A49" w:rsidRDefault="007F7782" w:rsidP="00102A49">
            <w:pPr>
              <w:jc w:val="center"/>
              <w:rPr>
                <w:i/>
              </w:rPr>
            </w:pPr>
            <w:r w:rsidRPr="00102A49">
              <w:rPr>
                <w:i/>
              </w:rPr>
              <w:t>(Υπογραφή)</w:t>
            </w:r>
          </w:p>
          <w:p w:rsidR="007F7782" w:rsidRDefault="007F7782" w:rsidP="00102A49">
            <w:pPr>
              <w:jc w:val="center"/>
            </w:pPr>
          </w:p>
          <w:p w:rsidR="007F7782" w:rsidRDefault="007F7782" w:rsidP="00102A49">
            <w:pPr>
              <w:jc w:val="center"/>
            </w:pPr>
          </w:p>
        </w:tc>
      </w:tr>
    </w:tbl>
    <w:p w:rsidR="007F7782" w:rsidRPr="007F7782" w:rsidRDefault="007F7782" w:rsidP="007F7782">
      <w:pPr>
        <w:jc w:val="center"/>
      </w:pPr>
    </w:p>
    <w:sectPr w:rsidR="007F7782" w:rsidRPr="007F7782" w:rsidSect="007F7782">
      <w:type w:val="continuous"/>
      <w:pgSz w:w="11906" w:h="16838"/>
      <w:pgMar w:top="899" w:right="1106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B23D7"/>
    <w:rsid w:val="00005E07"/>
    <w:rsid w:val="00007B41"/>
    <w:rsid w:val="000F2579"/>
    <w:rsid w:val="00102A49"/>
    <w:rsid w:val="00126224"/>
    <w:rsid w:val="001324DD"/>
    <w:rsid w:val="00176DA2"/>
    <w:rsid w:val="00187D45"/>
    <w:rsid w:val="001F14B1"/>
    <w:rsid w:val="002263D0"/>
    <w:rsid w:val="002E78D8"/>
    <w:rsid w:val="003904FE"/>
    <w:rsid w:val="003C61FB"/>
    <w:rsid w:val="003F4CFE"/>
    <w:rsid w:val="004018CE"/>
    <w:rsid w:val="0047440A"/>
    <w:rsid w:val="00505605"/>
    <w:rsid w:val="00531F92"/>
    <w:rsid w:val="00544283"/>
    <w:rsid w:val="005A6775"/>
    <w:rsid w:val="005A7240"/>
    <w:rsid w:val="005C7A6A"/>
    <w:rsid w:val="005D30D8"/>
    <w:rsid w:val="005D470C"/>
    <w:rsid w:val="00655722"/>
    <w:rsid w:val="00673DF5"/>
    <w:rsid w:val="007A40F1"/>
    <w:rsid w:val="007B44DE"/>
    <w:rsid w:val="007F7782"/>
    <w:rsid w:val="008129DF"/>
    <w:rsid w:val="008C58B9"/>
    <w:rsid w:val="008F031F"/>
    <w:rsid w:val="009049BA"/>
    <w:rsid w:val="00962023"/>
    <w:rsid w:val="00A352C7"/>
    <w:rsid w:val="00A51329"/>
    <w:rsid w:val="00AC608A"/>
    <w:rsid w:val="00AF13F6"/>
    <w:rsid w:val="00AF455B"/>
    <w:rsid w:val="00B17851"/>
    <w:rsid w:val="00BB23D7"/>
    <w:rsid w:val="00BB79EB"/>
    <w:rsid w:val="00BF700D"/>
    <w:rsid w:val="00C27EC6"/>
    <w:rsid w:val="00D321D8"/>
    <w:rsid w:val="00DA3911"/>
    <w:rsid w:val="00E87123"/>
    <w:rsid w:val="00F67D8B"/>
    <w:rsid w:val="00F837E1"/>
    <w:rsid w:val="00F95953"/>
    <w:rsid w:val="00FA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2C7"/>
    <w:rPr>
      <w:sz w:val="24"/>
      <w:szCs w:val="24"/>
    </w:rPr>
  </w:style>
  <w:style w:type="paragraph" w:styleId="1">
    <w:name w:val="heading 1"/>
    <w:basedOn w:val="a"/>
    <w:qFormat/>
    <w:rsid w:val="00BB23D7"/>
    <w:pPr>
      <w:keepNext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qFormat/>
    <w:rsid w:val="00BB23D7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ΑΠΟΔΕΙΞΗ ΕΙΣΠΡΑΞΗΣ ΕΥΡΩ</vt:lpstr>
    </vt:vector>
  </TitlesOfParts>
  <Company>UoP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ΑΠΟΔΕΙΞΗ ΕΙΣΠΡΑΞΗΣ ΕΥΡΩ</dc:title>
  <dc:creator>Spiropoulou</dc:creator>
  <cp:lastModifiedBy>Γιώργος Κεχαγιάς</cp:lastModifiedBy>
  <cp:revision>2</cp:revision>
  <cp:lastPrinted>2006-11-27T08:26:00Z</cp:lastPrinted>
  <dcterms:created xsi:type="dcterms:W3CDTF">2019-04-02T09:59:00Z</dcterms:created>
  <dcterms:modified xsi:type="dcterms:W3CDTF">2019-04-02T09:59:00Z</dcterms:modified>
</cp:coreProperties>
</file>